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8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</w:p>
    <w:p w14:paraId="17533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首都医科大学附属北京中医医院</w:t>
      </w:r>
    </w:p>
    <w:p w14:paraId="583B1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医药代表廉洁承诺书</w:t>
      </w:r>
    </w:p>
    <w:p w14:paraId="40223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兹有本人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（姓名），身份证号码：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none"/>
          <w:lang w:val="en-US" w:eastAsia="zh-CN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作为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（公司名称）的医药代表，为积极响应国家关于加强医药购销领域行风建设的号召，维护医疗行业的纯洁性与公信力，保障患者权益，特此郑重承诺如下：</w:t>
      </w:r>
    </w:p>
    <w:p w14:paraId="39DCE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遵守法律法规，诚信经营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严格遵守国家关于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医药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销售、推广的相关法律法规、政策规定及行业准则，不进行任何违法违规的商业活动。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坚决抵制商业贿赂行为，包括但不限于向医疗机构、医务人员及其相关人员提供回扣、礼金、礼品、有价证券、旅游、宴请等任何形式的利益输送。</w:t>
      </w:r>
    </w:p>
    <w:p w14:paraId="36169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维护市场秩序，公平竞争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遵守市场公平竞争原则，不通过虚假宣传、夸大疗效、贬低竞品等不正当手段争夺市场份额。尊重并维护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医药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价格体系，不参与或诱导价格垄断、价格欺诈等违法行为。</w:t>
      </w:r>
    </w:p>
    <w:p w14:paraId="6896E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加强自律，规范行为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自觉接受社会各界监督，积极配合政府部门及行业协会的监督检查工作。在与医疗机构及医务人员的交流中，保持专业、礼貌、透明的态度，坚决不参与任何形式的私下交易或利益交换。严格遵守公司内部的廉洁从业规定，不利用职务之便谋取私利，不泄露公司机密及客户隐私。</w:t>
      </w:r>
    </w:p>
    <w:p w14:paraId="21B0A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促进医患和谐，提升服务质量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  <w:t>。本人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积极参与医学知识普及活动，为医务人员提供科学、准确的产品信息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或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用药指导。尊重医务人员，理解其工作艰辛，努力构建良好的医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  <w:t>患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关系，共同提升医疗服务质量和患者满意度。</w:t>
      </w:r>
    </w:p>
    <w:p w14:paraId="05FA5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五、本人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积极配合医院有关部门的监督检查，如实提供相关资料和信息。</w:t>
      </w:r>
    </w:p>
    <w:p w14:paraId="4E479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5" w:leftChars="0" w:firstLine="30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0"/>
          <w:szCs w:val="30"/>
          <w:lang w:val="en-US" w:eastAsia="zh-CN" w:bidi="ar-SA"/>
        </w:rPr>
        <w:t>六、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违约责任</w:t>
      </w:r>
    </w:p>
    <w:p w14:paraId="05ECD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若违反上述承诺，我愿意承担相应的法律责任，接受相关部门的处罚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并承担由此产生的一切后果和责任。</w:t>
      </w:r>
    </w:p>
    <w:p w14:paraId="7BA5A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eastAsia="zh-CN"/>
        </w:rPr>
        <w:t>七、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其他</w:t>
      </w:r>
    </w:p>
    <w:p w14:paraId="57620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 xml:space="preserve">本承诺书自签字之日起生效，长期有效。本人将时刻铭记承诺内容，以实际行动践行廉洁从业，为推动我国医药行业的健康发展贡献自己的力量。 </w:t>
      </w:r>
    </w:p>
    <w:p w14:paraId="68C79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5" w:lef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 xml:space="preserve">承诺人（签字）：________ 日期：____年__月__日 </w:t>
      </w:r>
    </w:p>
    <w:p w14:paraId="77B34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5" w:lef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  <w:t>注：请根据实际情况填写相关信息，并确保签字真实有效。</w:t>
      </w:r>
    </w:p>
    <w:p w14:paraId="7DA5FF12"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851BB"/>
    <w:rsid w:val="283F69AF"/>
    <w:rsid w:val="54E029AD"/>
    <w:rsid w:val="61EE1A21"/>
    <w:rsid w:val="75E4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782</Characters>
  <Lines>0</Lines>
  <Paragraphs>0</Paragraphs>
  <TotalTime>21</TotalTime>
  <ScaleCrop>false</ScaleCrop>
  <LinksUpToDate>false</LinksUpToDate>
  <CharactersWithSpaces>839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2025-03-13T01:46:00Z</dcterms:created>
  <dc:creator>lenovo</dc:creator>
  <cp:lastModifiedBy>琪琪</cp:lastModifiedBy>
  <dcterms:modified xsi:type="dcterms:W3CDTF">2025-12-25T02:45:06Z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eyJoZGlkIjoiNzhjNDY5ZGI3ZGQyOGRiMWNmNTNjNTU0ZmVmZDgzNTciLCJ1c2VySWQiOiIyNjg4MTgxOTAifQ==</vt:lpwstr>
  </property>
  <property fmtid="{D5CDD505-2E9C-101B-9397-08002B2CF9AE}" pid="4" name="ICV">
    <vt:lpwstr>09476891D05243FC9DFD1E2538350A98_12</vt:lpwstr>
  </property>
</Properties>
</file>